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关于202</w:t>
      </w:r>
      <w:r>
        <w:rPr>
          <w:rFonts w:hint="eastAsia"/>
          <w:b/>
          <w:sz w:val="44"/>
          <w:szCs w:val="44"/>
          <w:lang w:val="en-US" w:eastAsia="zh-CN"/>
        </w:rPr>
        <w:t>4</w:t>
      </w:r>
      <w:r>
        <w:rPr>
          <w:rFonts w:hint="eastAsia"/>
          <w:b/>
          <w:sz w:val="44"/>
          <w:szCs w:val="44"/>
        </w:rPr>
        <w:t>年洮北区政府预算公开中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无数据空表的情况说明</w:t>
      </w:r>
    </w:p>
    <w:p/>
    <w:p>
      <w:pPr>
        <w:rPr>
          <w:rFonts w:ascii="仿宋_GB2312" w:eastAsia="仿宋_GB231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年度政府预算公开中，社会保险基金收入表、社保保险基金支出表、国有资本经营预算收入表、国有资本经营预算支出表为空表，洮北区没有此项业务。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特此说明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洮北区财政局</w:t>
      </w:r>
    </w:p>
    <w:p>
      <w:pPr>
        <w:ind w:firstLine="6080" w:firstLineChars="19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VkNzM5N2ZjYzRkZjNlNzcyZTllYWM0MTA4OGQ3ZDcifQ=="/>
  </w:docVars>
  <w:rsids>
    <w:rsidRoot w:val="008D77CD"/>
    <w:rsid w:val="00047E5A"/>
    <w:rsid w:val="00126EA5"/>
    <w:rsid w:val="00165C17"/>
    <w:rsid w:val="001D25B6"/>
    <w:rsid w:val="001D4ECF"/>
    <w:rsid w:val="00273FCB"/>
    <w:rsid w:val="00367483"/>
    <w:rsid w:val="003E413C"/>
    <w:rsid w:val="00421803"/>
    <w:rsid w:val="0049238C"/>
    <w:rsid w:val="00497C00"/>
    <w:rsid w:val="0053070A"/>
    <w:rsid w:val="00547B2B"/>
    <w:rsid w:val="00582FDD"/>
    <w:rsid w:val="005D42D2"/>
    <w:rsid w:val="005E28BC"/>
    <w:rsid w:val="00626837"/>
    <w:rsid w:val="006A4EBE"/>
    <w:rsid w:val="006E7FE3"/>
    <w:rsid w:val="008179E0"/>
    <w:rsid w:val="008D77CD"/>
    <w:rsid w:val="0091798D"/>
    <w:rsid w:val="0094256C"/>
    <w:rsid w:val="00963327"/>
    <w:rsid w:val="009B5BC7"/>
    <w:rsid w:val="00A414E9"/>
    <w:rsid w:val="00A83739"/>
    <w:rsid w:val="00AA0AB3"/>
    <w:rsid w:val="00B44620"/>
    <w:rsid w:val="00C90C91"/>
    <w:rsid w:val="00CB1AFF"/>
    <w:rsid w:val="00CB6DC1"/>
    <w:rsid w:val="00CB6FE7"/>
    <w:rsid w:val="00D17DF8"/>
    <w:rsid w:val="00D96DF2"/>
    <w:rsid w:val="00DF64D3"/>
    <w:rsid w:val="00ED7F8E"/>
    <w:rsid w:val="00F752EA"/>
    <w:rsid w:val="0D10271D"/>
    <w:rsid w:val="48EB0206"/>
    <w:rsid w:val="4DE5240B"/>
    <w:rsid w:val="5160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20</Words>
  <Characters>117</Characters>
  <Lines>1</Lines>
  <Paragraphs>1</Paragraphs>
  <TotalTime>30</TotalTime>
  <ScaleCrop>false</ScaleCrop>
  <LinksUpToDate>false</LinksUpToDate>
  <CharactersWithSpaces>136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2017-11-10T00:39:00Z</dcterms:created>
  <dc:creator>Administrator</dc:creator>
  <cp:lastModifiedBy>淡然</cp:lastModifiedBy>
  <cp:lastPrinted>2021-01-10T03:29:00Z</cp:lastPrinted>
  <dcterms:modified xsi:type="dcterms:W3CDTF">2024-01-11T02:42:41Z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0427430E8B744578875CA9BF6E0A2674</vt:lpwstr>
  </property>
</Properties>
</file>